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B3566" w14:textId="0DF4F33B" w:rsidR="00A63DA9" w:rsidRPr="00A63DA9" w:rsidRDefault="00A63DA9" w:rsidP="00A63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</w:pPr>
      <w:bookmarkStart w:id="0" w:name="_Hlk72396301"/>
      <w:r w:rsidRPr="00A63DA9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w:drawing>
          <wp:anchor distT="0" distB="0" distL="114300" distR="114300" simplePos="0" relativeHeight="251660288" behindDoc="0" locked="0" layoutInCell="1" allowOverlap="1" wp14:anchorId="50CC7FD3" wp14:editId="16D307BE">
            <wp:simplePos x="0" y="0"/>
            <wp:positionH relativeFrom="margin">
              <wp:posOffset>-94211</wp:posOffset>
            </wp:positionH>
            <wp:positionV relativeFrom="paragraph">
              <wp:posOffset>-563534</wp:posOffset>
            </wp:positionV>
            <wp:extent cx="1210945" cy="1235075"/>
            <wp:effectExtent l="0" t="0" r="8255" b="317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23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DA9"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  <w:t xml:space="preserve">                                                          </w:t>
      </w:r>
    </w:p>
    <w:p w14:paraId="05EC4806" w14:textId="77777777" w:rsidR="00A63DA9" w:rsidRPr="00A63DA9" w:rsidRDefault="00A63DA9" w:rsidP="00A63DA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63D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63D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</w:t>
      </w:r>
      <w:r w:rsidRPr="00A63D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Druga gimnazija Varaždin</w:t>
      </w:r>
    </w:p>
    <w:p w14:paraId="5493C9F9" w14:textId="77777777" w:rsidR="00A63DA9" w:rsidRPr="00A63DA9" w:rsidRDefault="00A63DA9" w:rsidP="00A63DA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3DA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3DA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3DA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Hallerov</w:t>
      </w:r>
      <w:bookmarkStart w:id="1" w:name="_GoBack"/>
      <w:bookmarkEnd w:id="1"/>
      <w:r w:rsidRPr="00A63DA9">
        <w:rPr>
          <w:rFonts w:ascii="Times New Roman" w:eastAsia="Times New Roman" w:hAnsi="Times New Roman" w:cs="Times New Roman"/>
          <w:sz w:val="24"/>
          <w:szCs w:val="24"/>
          <w:lang w:eastAsia="hr-HR"/>
        </w:rPr>
        <w:t>a aleja 6a,  42000 Varaždin</w:t>
      </w:r>
    </w:p>
    <w:p w14:paraId="44B82D59" w14:textId="77777777" w:rsidR="00A63DA9" w:rsidRPr="00A63DA9" w:rsidRDefault="00A63DA9" w:rsidP="00A63DA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bookmarkEnd w:id="0"/>
    <w:p w14:paraId="3EBE3894" w14:textId="77777777" w:rsidR="00C00D75" w:rsidRDefault="00C00D75" w:rsidP="00A63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457FAFDA" w14:textId="4E8A182F" w:rsidR="009531EA" w:rsidRDefault="009531EA" w:rsidP="00A63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62C03A5C" w14:textId="1E20158B" w:rsidR="00DE26F4" w:rsidRDefault="002726B9" w:rsidP="00272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3DD735D8" w14:textId="77777777" w:rsidR="00AF0F26" w:rsidRDefault="00AF0F26" w:rsidP="00613D3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9716F55" w14:textId="77777777" w:rsidR="00632A3F" w:rsidRPr="00632A3F" w:rsidRDefault="00632A3F" w:rsidP="00632A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shd w:val="clear" w:color="auto" w:fill="FFFFFF"/>
          <w:lang w:eastAsia="hr-HR"/>
        </w:rPr>
      </w:pPr>
      <w:r w:rsidRPr="00632A3F">
        <w:rPr>
          <w:rFonts w:ascii="Times New Roman" w:eastAsia="Times New Roman" w:hAnsi="Times New Roman" w:cs="Times New Roman"/>
          <w:b/>
          <w:sz w:val="32"/>
          <w:szCs w:val="24"/>
          <w:shd w:val="clear" w:color="auto" w:fill="FFFFFF"/>
          <w:lang w:eastAsia="hr-HR"/>
        </w:rPr>
        <w:t>OBAVIJEST UČENICIMA</w:t>
      </w:r>
    </w:p>
    <w:p w14:paraId="3FC8F4CF" w14:textId="77777777" w:rsidR="00632A3F" w:rsidRPr="00632A3F" w:rsidRDefault="00632A3F" w:rsidP="00632A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shd w:val="clear" w:color="auto" w:fill="FFFFFF"/>
          <w:lang w:eastAsia="hr-HR"/>
        </w:rPr>
      </w:pPr>
    </w:p>
    <w:p w14:paraId="1B647661" w14:textId="77777777" w:rsidR="00632A3F" w:rsidRPr="00632A3F" w:rsidRDefault="00632A3F" w:rsidP="00632A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shd w:val="clear" w:color="auto" w:fill="FFFFFF"/>
          <w:lang w:eastAsia="hr-HR"/>
        </w:rPr>
      </w:pPr>
      <w:r w:rsidRPr="00632A3F">
        <w:rPr>
          <w:rFonts w:ascii="Times New Roman" w:eastAsia="Times New Roman" w:hAnsi="Times New Roman" w:cs="Times New Roman"/>
          <w:b/>
          <w:sz w:val="32"/>
          <w:szCs w:val="24"/>
          <w:shd w:val="clear" w:color="auto" w:fill="FFFFFF"/>
          <w:lang w:eastAsia="hr-HR"/>
        </w:rPr>
        <w:t>PRIJEVOZ UČENIKA SREDNJIH ŠKOLA U ŠK. GOD. 2022./2023.</w:t>
      </w:r>
    </w:p>
    <w:p w14:paraId="781E1E28" w14:textId="77777777" w:rsidR="00632A3F" w:rsidRPr="00632A3F" w:rsidRDefault="00632A3F" w:rsidP="00632A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shd w:val="clear" w:color="auto" w:fill="FFFFFF"/>
          <w:lang w:eastAsia="hr-HR"/>
        </w:rPr>
      </w:pPr>
    </w:p>
    <w:p w14:paraId="3677EA34" w14:textId="77777777" w:rsidR="00632A3F" w:rsidRPr="00632A3F" w:rsidRDefault="00632A3F" w:rsidP="00632A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shd w:val="clear" w:color="auto" w:fill="FFFFFF"/>
          <w:lang w:eastAsia="hr-HR"/>
        </w:rPr>
      </w:pPr>
    </w:p>
    <w:p w14:paraId="3160A887" w14:textId="77777777" w:rsidR="00632A3F" w:rsidRPr="00632A3F" w:rsidRDefault="00632A3F" w:rsidP="00632A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r-HR"/>
        </w:rPr>
      </w:pPr>
      <w:r w:rsidRPr="00632A3F">
        <w:rPr>
          <w:rFonts w:ascii="Times New Roman" w:eastAsia="Times New Roman" w:hAnsi="Times New Roman" w:cs="Times New Roman"/>
          <w:sz w:val="32"/>
          <w:szCs w:val="24"/>
          <w:shd w:val="clear" w:color="auto" w:fill="FFFFFF"/>
          <w:lang w:eastAsia="hr-HR"/>
        </w:rPr>
        <w:t xml:space="preserve">            </w:t>
      </w:r>
      <w:r w:rsidRPr="00632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r-HR"/>
        </w:rPr>
        <w:t xml:space="preserve">Obavještavamo učenike kako će Autobusni prijevoz d.o.o. od </w:t>
      </w:r>
      <w:r w:rsidRPr="00632A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hr-HR"/>
        </w:rPr>
        <w:t>5.9.2022. do 16.9.2022.</w:t>
      </w:r>
      <w:r w:rsidRPr="00632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r-HR"/>
        </w:rPr>
        <w:t xml:space="preserve"> obavljati prijevoz učenika bez kupljenih karata za rujan. Prodaja mjesečnih karata započinje od </w:t>
      </w:r>
      <w:r w:rsidRPr="00632A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hr-HR"/>
        </w:rPr>
        <w:t>12.9.2022.,</w:t>
      </w:r>
      <w:r w:rsidRPr="00632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r-HR"/>
        </w:rPr>
        <w:t xml:space="preserve"> te kupnja mjesečnih karata kod navedenog prijevoznika neće biti moguća prije 12.9.2022. </w:t>
      </w:r>
    </w:p>
    <w:p w14:paraId="642E2280" w14:textId="77777777" w:rsidR="00632A3F" w:rsidRPr="00632A3F" w:rsidRDefault="00632A3F" w:rsidP="00632A3F">
      <w:pPr>
        <w:widowControl w:val="0"/>
        <w:autoSpaceDE w:val="0"/>
        <w:autoSpaceDN w:val="0"/>
        <w:spacing w:before="3" w:after="0" w:line="36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r-HR"/>
        </w:rPr>
        <w:t xml:space="preserve">Prijevoznici </w:t>
      </w:r>
      <w:proofErr w:type="spellStart"/>
      <w:r w:rsidRPr="00632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r-HR"/>
        </w:rPr>
        <w:t>Jakopić</w:t>
      </w:r>
      <w:proofErr w:type="spellEnd"/>
      <w:r w:rsidRPr="00632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r-HR"/>
        </w:rPr>
        <w:t xml:space="preserve"> d.o.o.,</w:t>
      </w:r>
      <w:r w:rsidRPr="00632A3F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Transporti </w:t>
      </w:r>
      <w:proofErr w:type="spellStart"/>
      <w:r w:rsidRPr="00632A3F">
        <w:rPr>
          <w:rFonts w:ascii="Times New Roman" w:eastAsia="Times New Roman" w:hAnsi="Times New Roman" w:cs="Times New Roman"/>
          <w:w w:val="95"/>
          <w:sz w:val="28"/>
          <w:szCs w:val="28"/>
        </w:rPr>
        <w:t>Duktaj</w:t>
      </w:r>
      <w:proofErr w:type="spellEnd"/>
      <w:r w:rsidRPr="00632A3F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d.o.o. i Rudi-</w:t>
      </w:r>
      <w:proofErr w:type="spellStart"/>
      <w:r w:rsidRPr="00632A3F">
        <w:rPr>
          <w:rFonts w:ascii="Times New Roman" w:eastAsia="Times New Roman" w:hAnsi="Times New Roman" w:cs="Times New Roman"/>
          <w:w w:val="95"/>
          <w:sz w:val="28"/>
          <w:szCs w:val="28"/>
        </w:rPr>
        <w:t>express</w:t>
      </w:r>
      <w:proofErr w:type="spellEnd"/>
      <w:r w:rsidRPr="00632A3F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d.o.o. također će u</w:t>
      </w:r>
      <w:r w:rsidRPr="00632A3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32A3F">
        <w:rPr>
          <w:rFonts w:ascii="Times New Roman" w:eastAsia="Times New Roman" w:hAnsi="Times New Roman" w:cs="Times New Roman"/>
          <w:sz w:val="28"/>
          <w:szCs w:val="28"/>
        </w:rPr>
        <w:t>prvom</w:t>
      </w:r>
      <w:r w:rsidRPr="00632A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2A3F">
        <w:rPr>
          <w:rFonts w:ascii="Times New Roman" w:eastAsia="Times New Roman" w:hAnsi="Times New Roman" w:cs="Times New Roman"/>
          <w:sz w:val="28"/>
          <w:szCs w:val="28"/>
        </w:rPr>
        <w:t>tjednu</w:t>
      </w:r>
      <w:r w:rsidRPr="00632A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2A3F">
        <w:rPr>
          <w:rFonts w:ascii="Times New Roman" w:eastAsia="Times New Roman" w:hAnsi="Times New Roman" w:cs="Times New Roman"/>
          <w:sz w:val="28"/>
          <w:szCs w:val="28"/>
        </w:rPr>
        <w:t>nastave</w:t>
      </w:r>
      <w:r w:rsidRPr="00632A3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32A3F">
        <w:rPr>
          <w:rFonts w:ascii="Times New Roman" w:eastAsia="Times New Roman" w:hAnsi="Times New Roman" w:cs="Times New Roman"/>
          <w:sz w:val="28"/>
          <w:szCs w:val="28"/>
        </w:rPr>
        <w:t>omogućiti</w:t>
      </w:r>
      <w:r w:rsidRPr="00632A3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32A3F">
        <w:rPr>
          <w:rFonts w:ascii="Times New Roman" w:eastAsia="Times New Roman" w:hAnsi="Times New Roman" w:cs="Times New Roman"/>
          <w:sz w:val="28"/>
          <w:szCs w:val="28"/>
        </w:rPr>
        <w:t>prijevoz</w:t>
      </w:r>
      <w:r w:rsidRPr="00632A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2A3F">
        <w:rPr>
          <w:rFonts w:ascii="Times New Roman" w:eastAsia="Times New Roman" w:hAnsi="Times New Roman" w:cs="Times New Roman"/>
          <w:sz w:val="28"/>
          <w:szCs w:val="28"/>
        </w:rPr>
        <w:t>učenicima</w:t>
      </w:r>
      <w:r w:rsidRPr="00632A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32A3F">
        <w:rPr>
          <w:rFonts w:ascii="Times New Roman" w:eastAsia="Times New Roman" w:hAnsi="Times New Roman" w:cs="Times New Roman"/>
          <w:sz w:val="28"/>
          <w:szCs w:val="28"/>
        </w:rPr>
        <w:t>bez</w:t>
      </w:r>
      <w:r w:rsidRPr="00632A3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32A3F">
        <w:rPr>
          <w:rFonts w:ascii="Times New Roman" w:eastAsia="Times New Roman" w:hAnsi="Times New Roman" w:cs="Times New Roman"/>
          <w:sz w:val="28"/>
          <w:szCs w:val="28"/>
        </w:rPr>
        <w:t>kupljenih</w:t>
      </w:r>
      <w:r w:rsidRPr="00632A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2A3F">
        <w:rPr>
          <w:rFonts w:ascii="Times New Roman" w:eastAsia="Times New Roman" w:hAnsi="Times New Roman" w:cs="Times New Roman"/>
          <w:sz w:val="28"/>
          <w:szCs w:val="28"/>
        </w:rPr>
        <w:t>karata</w:t>
      </w:r>
      <w:r w:rsidRPr="00632A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2A3F">
        <w:rPr>
          <w:rFonts w:ascii="Times New Roman" w:eastAsia="Times New Roman" w:hAnsi="Times New Roman" w:cs="Times New Roman"/>
          <w:sz w:val="28"/>
          <w:szCs w:val="28"/>
        </w:rPr>
        <w:t>za</w:t>
      </w:r>
      <w:r w:rsidRPr="00632A3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32A3F">
        <w:rPr>
          <w:rFonts w:ascii="Times New Roman" w:eastAsia="Times New Roman" w:hAnsi="Times New Roman" w:cs="Times New Roman"/>
          <w:sz w:val="28"/>
          <w:szCs w:val="28"/>
        </w:rPr>
        <w:t>rujan.</w:t>
      </w:r>
    </w:p>
    <w:p w14:paraId="58EE7213" w14:textId="77777777" w:rsidR="00632A3F" w:rsidRPr="00632A3F" w:rsidRDefault="00632A3F" w:rsidP="00632A3F">
      <w:pPr>
        <w:widowControl w:val="0"/>
        <w:autoSpaceDE w:val="0"/>
        <w:autoSpaceDN w:val="0"/>
        <w:spacing w:before="1" w:after="0" w:line="360" w:lineRule="auto"/>
        <w:ind w:left="120" w:right="11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A3F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Učenici koji koriste željeznički</w:t>
      </w:r>
      <w:r w:rsidRPr="00632A3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32A3F">
        <w:rPr>
          <w:rFonts w:ascii="Times New Roman" w:eastAsia="Times New Roman" w:hAnsi="Times New Roman" w:cs="Times New Roman"/>
          <w:w w:val="95"/>
          <w:sz w:val="28"/>
          <w:szCs w:val="28"/>
        </w:rPr>
        <w:t>prijevoz isti ostvaruju besplatno sukladno Programu</w:t>
      </w:r>
      <w:r w:rsidRPr="00632A3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32A3F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Vlade Republike Hrvatske </w:t>
      </w:r>
      <w:r w:rsidRPr="00632A3F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Pr="00632A3F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pilot projekt besplatnoga </w:t>
      </w:r>
      <w:proofErr w:type="spellStart"/>
      <w:r w:rsidRPr="00632A3F">
        <w:rPr>
          <w:rFonts w:ascii="Times New Roman" w:eastAsia="Times New Roman" w:hAnsi="Times New Roman" w:cs="Times New Roman"/>
          <w:w w:val="95"/>
          <w:sz w:val="28"/>
          <w:szCs w:val="28"/>
        </w:rPr>
        <w:t>żeljezničkog</w:t>
      </w:r>
      <w:proofErr w:type="spellEnd"/>
      <w:r w:rsidRPr="00632A3F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prijevoza djece i učenika</w:t>
      </w:r>
      <w:r w:rsidRPr="00632A3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32A3F">
        <w:rPr>
          <w:rFonts w:ascii="Times New Roman" w:eastAsia="Times New Roman" w:hAnsi="Times New Roman" w:cs="Times New Roman"/>
          <w:sz w:val="28"/>
          <w:szCs w:val="28"/>
        </w:rPr>
        <w:t xml:space="preserve">osnovnih i srednjih škola na području RH. </w:t>
      </w:r>
    </w:p>
    <w:p w14:paraId="4E9B1A1E" w14:textId="77777777" w:rsidR="00632A3F" w:rsidRPr="00632A3F" w:rsidRDefault="00632A3F" w:rsidP="00632A3F">
      <w:pPr>
        <w:widowControl w:val="0"/>
        <w:autoSpaceDE w:val="0"/>
        <w:autoSpaceDN w:val="0"/>
        <w:spacing w:before="1" w:after="0" w:line="360" w:lineRule="auto"/>
        <w:ind w:left="120" w:right="11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45DB39" w14:textId="77777777" w:rsidR="00632A3F" w:rsidRPr="00632A3F" w:rsidRDefault="00632A3F" w:rsidP="00632A3F">
      <w:pPr>
        <w:widowControl w:val="0"/>
        <w:autoSpaceDE w:val="0"/>
        <w:autoSpaceDN w:val="0"/>
        <w:spacing w:before="1" w:after="0" w:line="360" w:lineRule="auto"/>
        <w:ind w:left="120" w:right="11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A3F">
        <w:rPr>
          <w:rFonts w:ascii="Times New Roman" w:eastAsia="Times New Roman" w:hAnsi="Times New Roman" w:cs="Times New Roman"/>
          <w:sz w:val="28"/>
          <w:szCs w:val="28"/>
        </w:rPr>
        <w:t>Potvrde o prijevozu učenika bit će izrađene do 12. rujna 2022. i predane razrednicima koji će navedene potvrde podijeliti učenicima.</w:t>
      </w:r>
    </w:p>
    <w:p w14:paraId="25F7E9E2" w14:textId="77777777" w:rsidR="00632A3F" w:rsidRPr="00632A3F" w:rsidRDefault="00632A3F" w:rsidP="00632A3F">
      <w:pPr>
        <w:widowControl w:val="0"/>
        <w:autoSpaceDE w:val="0"/>
        <w:autoSpaceDN w:val="0"/>
        <w:spacing w:before="1" w:after="0" w:line="360" w:lineRule="auto"/>
        <w:ind w:left="120" w:right="11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4B33BA" w14:textId="38836D97" w:rsidR="00C03F1A" w:rsidRPr="00DE26F4" w:rsidRDefault="00C03F1A" w:rsidP="0027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sectPr w:rsidR="00C03F1A" w:rsidRPr="00DE26F4" w:rsidSect="00DE26F4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B5C12"/>
    <w:multiLevelType w:val="hybridMultilevel"/>
    <w:tmpl w:val="834C7BD6"/>
    <w:lvl w:ilvl="0" w:tplc="12AA6AB0">
      <w:start w:val="6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6F41523F"/>
    <w:multiLevelType w:val="hybridMultilevel"/>
    <w:tmpl w:val="1B120B98"/>
    <w:lvl w:ilvl="0" w:tplc="FC084E58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6FA4307C"/>
    <w:multiLevelType w:val="hybridMultilevel"/>
    <w:tmpl w:val="8BAE2FAC"/>
    <w:lvl w:ilvl="0" w:tplc="A606D34C">
      <w:start w:val="6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702D3251"/>
    <w:multiLevelType w:val="hybridMultilevel"/>
    <w:tmpl w:val="C67C18CA"/>
    <w:lvl w:ilvl="0" w:tplc="DB6AFB14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75325A2B"/>
    <w:multiLevelType w:val="hybridMultilevel"/>
    <w:tmpl w:val="4B16ED06"/>
    <w:lvl w:ilvl="0" w:tplc="3A845C46">
      <w:start w:val="2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A1"/>
    <w:rsid w:val="000016C0"/>
    <w:rsid w:val="00011FFB"/>
    <w:rsid w:val="000511BA"/>
    <w:rsid w:val="00051B73"/>
    <w:rsid w:val="000B7811"/>
    <w:rsid w:val="000F5B1B"/>
    <w:rsid w:val="0010445C"/>
    <w:rsid w:val="0016059D"/>
    <w:rsid w:val="00172B81"/>
    <w:rsid w:val="0023434B"/>
    <w:rsid w:val="00247FDC"/>
    <w:rsid w:val="002726B9"/>
    <w:rsid w:val="0028788F"/>
    <w:rsid w:val="002C747A"/>
    <w:rsid w:val="00307591"/>
    <w:rsid w:val="00392AC5"/>
    <w:rsid w:val="00396332"/>
    <w:rsid w:val="003F7841"/>
    <w:rsid w:val="00412E17"/>
    <w:rsid w:val="00425BA3"/>
    <w:rsid w:val="00432200"/>
    <w:rsid w:val="004517BB"/>
    <w:rsid w:val="004663DF"/>
    <w:rsid w:val="004A4337"/>
    <w:rsid w:val="00533D23"/>
    <w:rsid w:val="005556B6"/>
    <w:rsid w:val="00566C72"/>
    <w:rsid w:val="005D149C"/>
    <w:rsid w:val="00613D30"/>
    <w:rsid w:val="00632A3F"/>
    <w:rsid w:val="00661110"/>
    <w:rsid w:val="006A5268"/>
    <w:rsid w:val="00793A95"/>
    <w:rsid w:val="00795B61"/>
    <w:rsid w:val="007B49A1"/>
    <w:rsid w:val="007F2262"/>
    <w:rsid w:val="0083311A"/>
    <w:rsid w:val="008648A7"/>
    <w:rsid w:val="0089237C"/>
    <w:rsid w:val="008A12E6"/>
    <w:rsid w:val="00906A95"/>
    <w:rsid w:val="00920F16"/>
    <w:rsid w:val="009531EA"/>
    <w:rsid w:val="00973D5E"/>
    <w:rsid w:val="009A4DDC"/>
    <w:rsid w:val="009E319F"/>
    <w:rsid w:val="009E6ACC"/>
    <w:rsid w:val="009F1B9D"/>
    <w:rsid w:val="00A43DF0"/>
    <w:rsid w:val="00A63DA9"/>
    <w:rsid w:val="00A74733"/>
    <w:rsid w:val="00A87149"/>
    <w:rsid w:val="00AD6830"/>
    <w:rsid w:val="00AF0F26"/>
    <w:rsid w:val="00AF59CE"/>
    <w:rsid w:val="00B16B9A"/>
    <w:rsid w:val="00B232CE"/>
    <w:rsid w:val="00B26690"/>
    <w:rsid w:val="00B641A7"/>
    <w:rsid w:val="00B64A1A"/>
    <w:rsid w:val="00BA2237"/>
    <w:rsid w:val="00BA3DB7"/>
    <w:rsid w:val="00BE74E7"/>
    <w:rsid w:val="00C00D75"/>
    <w:rsid w:val="00C03F1A"/>
    <w:rsid w:val="00C5045E"/>
    <w:rsid w:val="00CA3C38"/>
    <w:rsid w:val="00CB3E9A"/>
    <w:rsid w:val="00CE269C"/>
    <w:rsid w:val="00CE5CA3"/>
    <w:rsid w:val="00DD5396"/>
    <w:rsid w:val="00DE26F4"/>
    <w:rsid w:val="00E1363A"/>
    <w:rsid w:val="00EF7192"/>
    <w:rsid w:val="00F1106E"/>
    <w:rsid w:val="00F31BAF"/>
    <w:rsid w:val="00F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A482"/>
  <w15:chartTrackingRefBased/>
  <w15:docId w15:val="{F2855B7E-90E4-4841-AF25-8CC16F80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go">
    <w:name w:val="go"/>
    <w:rsid w:val="00A63DA9"/>
    <w:rPr>
      <w:rFonts w:cs="Times New Roman"/>
    </w:rPr>
  </w:style>
  <w:style w:type="character" w:customStyle="1" w:styleId="gi">
    <w:name w:val="gi"/>
    <w:rsid w:val="00A63DA9"/>
    <w:rPr>
      <w:rFonts w:cs="Times New Roman"/>
    </w:rPr>
  </w:style>
  <w:style w:type="paragraph" w:styleId="Odlomakpopisa">
    <w:name w:val="List Paragraph"/>
    <w:basedOn w:val="Normal"/>
    <w:uiPriority w:val="34"/>
    <w:qFormat/>
    <w:rsid w:val="00BE74E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61110"/>
    <w:rPr>
      <w:color w:val="0563C1"/>
      <w:u w:val="single"/>
    </w:rPr>
  </w:style>
  <w:style w:type="table" w:styleId="Reetkatablice">
    <w:name w:val="Table Grid"/>
    <w:basedOn w:val="Obinatablica"/>
    <w:uiPriority w:val="39"/>
    <w:rsid w:val="0027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4DE-6E63-472D-A3FE-43E18D6C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Barbara</cp:lastModifiedBy>
  <cp:revision>2</cp:revision>
  <cp:lastPrinted>2022-04-11T08:35:00Z</cp:lastPrinted>
  <dcterms:created xsi:type="dcterms:W3CDTF">2022-09-05T12:51:00Z</dcterms:created>
  <dcterms:modified xsi:type="dcterms:W3CDTF">2022-09-05T12:51:00Z</dcterms:modified>
</cp:coreProperties>
</file>